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EC" w:rsidRPr="009A3C6A" w:rsidRDefault="00A267DD" w:rsidP="000E5E6C">
      <w:pPr>
        <w:pStyle w:val="ad"/>
        <w:rPr>
          <w:sz w:val="16"/>
          <w:szCs w:val="16"/>
        </w:rPr>
      </w:pPr>
      <w:r w:rsidRPr="009A3C6A">
        <w:rPr>
          <w:noProof/>
          <w:sz w:val="16"/>
          <w:szCs w:val="16"/>
          <w:lang w:val="ru-RU" w:eastAsia="ru-RU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Square wrapText="bothSides"/>
            <wp:docPr id="8" name="Рисунок 8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7DD" w:rsidRDefault="00A267DD" w:rsidP="000E5E6C">
      <w:pPr>
        <w:pStyle w:val="ad"/>
        <w:rPr>
          <w:sz w:val="26"/>
        </w:rPr>
      </w:pPr>
    </w:p>
    <w:p w:rsidR="00A267DD" w:rsidRDefault="00A267DD" w:rsidP="000E5E6C">
      <w:pPr>
        <w:pStyle w:val="ad"/>
        <w:rPr>
          <w:sz w:val="26"/>
        </w:rPr>
      </w:pPr>
    </w:p>
    <w:p w:rsidR="00A267DD" w:rsidRDefault="00A267DD" w:rsidP="000E5E6C">
      <w:pPr>
        <w:pStyle w:val="ad"/>
        <w:rPr>
          <w:sz w:val="26"/>
        </w:rPr>
      </w:pPr>
    </w:p>
    <w:p w:rsidR="00A267DD" w:rsidRDefault="00A267DD" w:rsidP="000E5E6C">
      <w:pPr>
        <w:pStyle w:val="ad"/>
        <w:rPr>
          <w:sz w:val="26"/>
        </w:rPr>
      </w:pPr>
    </w:p>
    <w:p w:rsidR="000E5E6C" w:rsidRDefault="009A3C6A" w:rsidP="000E5E6C">
      <w:pPr>
        <w:pStyle w:val="ad"/>
        <w:rPr>
          <w:sz w:val="26"/>
        </w:rPr>
      </w:pPr>
      <w:r>
        <w:rPr>
          <w:sz w:val="26"/>
        </w:rPr>
        <w:t xml:space="preserve">АДМИНИСТРАЦИЯ </w:t>
      </w:r>
      <w:r w:rsidR="000E5E6C">
        <w:rPr>
          <w:sz w:val="26"/>
        </w:rPr>
        <w:t>ЗАРИНСКО</w:t>
      </w:r>
      <w:r>
        <w:rPr>
          <w:sz w:val="26"/>
        </w:rPr>
        <w:t xml:space="preserve">ГО </w:t>
      </w:r>
      <w:r w:rsidR="000E5E6C">
        <w:rPr>
          <w:sz w:val="26"/>
        </w:rPr>
        <w:t>РАЙОНА</w:t>
      </w:r>
    </w:p>
    <w:p w:rsidR="000E5E6C" w:rsidRDefault="000E5E6C" w:rsidP="000E5E6C">
      <w:pPr>
        <w:pStyle w:val="ad"/>
      </w:pPr>
      <w:r>
        <w:rPr>
          <w:sz w:val="26"/>
        </w:rPr>
        <w:t>АЛТАЙСКОГО КРАЯ</w:t>
      </w:r>
    </w:p>
    <w:p w:rsidR="000E5E6C" w:rsidRDefault="000E5E6C" w:rsidP="000E5E6C">
      <w:pPr>
        <w:pStyle w:val="1"/>
        <w:rPr>
          <w:rFonts w:ascii="Arial" w:hAnsi="Arial"/>
        </w:rPr>
      </w:pPr>
    </w:p>
    <w:p w:rsidR="000E5E6C" w:rsidRPr="009D29C8" w:rsidRDefault="000E5E6C" w:rsidP="000E5E6C">
      <w:pPr>
        <w:pStyle w:val="1"/>
        <w:jc w:val="center"/>
        <w:rPr>
          <w:rFonts w:ascii="Arial" w:hAnsi="Arial"/>
          <w:b w:val="0"/>
          <w:sz w:val="36"/>
          <w:szCs w:val="36"/>
        </w:rPr>
      </w:pPr>
      <w:r w:rsidRPr="009D29C8">
        <w:rPr>
          <w:rFonts w:ascii="Arial" w:hAnsi="Arial"/>
          <w:sz w:val="36"/>
          <w:szCs w:val="36"/>
        </w:rPr>
        <w:t>Р А С П О Р Я Ж Е Н И Е</w:t>
      </w:r>
    </w:p>
    <w:p w:rsidR="000E5E6C" w:rsidRDefault="00D639DF" w:rsidP="00D639DF">
      <w:pPr>
        <w:tabs>
          <w:tab w:val="left" w:pos="7590"/>
        </w:tabs>
        <w:jc w:val="both"/>
      </w:pPr>
      <w:r>
        <w:tab/>
      </w:r>
    </w:p>
    <w:p w:rsidR="000E5E6C" w:rsidRPr="00352F26" w:rsidRDefault="00474FC3" w:rsidP="000E5E6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6"/>
          <w:szCs w:val="26"/>
        </w:rPr>
        <w:t>19.12.</w:t>
      </w:r>
      <w:r w:rsidR="00C94BF6">
        <w:rPr>
          <w:rFonts w:ascii="Arial" w:hAnsi="Arial" w:cs="Arial"/>
          <w:sz w:val="26"/>
          <w:szCs w:val="26"/>
        </w:rPr>
        <w:t>2024</w:t>
      </w:r>
      <w:r w:rsidR="00D639DF" w:rsidRPr="00352F26">
        <w:rPr>
          <w:rFonts w:ascii="Arial" w:hAnsi="Arial" w:cs="Arial"/>
          <w:sz w:val="24"/>
        </w:rPr>
        <w:tab/>
      </w:r>
      <w:r w:rsidR="00D639DF" w:rsidRPr="00352F26">
        <w:rPr>
          <w:rFonts w:ascii="Arial" w:hAnsi="Arial" w:cs="Arial"/>
          <w:sz w:val="24"/>
        </w:rPr>
        <w:tab/>
      </w:r>
      <w:r w:rsidR="00D639DF" w:rsidRPr="00352F26">
        <w:rPr>
          <w:rFonts w:ascii="Arial" w:hAnsi="Arial" w:cs="Arial"/>
          <w:sz w:val="24"/>
        </w:rPr>
        <w:tab/>
      </w:r>
      <w:r w:rsidR="00E63C0F" w:rsidRPr="00352F26">
        <w:rPr>
          <w:rFonts w:ascii="Arial" w:hAnsi="Arial" w:cs="Arial"/>
          <w:sz w:val="24"/>
        </w:rPr>
        <w:t xml:space="preserve">           </w:t>
      </w:r>
      <w:r w:rsidR="006C6A94" w:rsidRPr="00352F26">
        <w:rPr>
          <w:rFonts w:ascii="Arial" w:hAnsi="Arial" w:cs="Arial"/>
          <w:sz w:val="24"/>
        </w:rPr>
        <w:t xml:space="preserve"> </w:t>
      </w:r>
      <w:r w:rsidR="00D9413C" w:rsidRPr="00352F26">
        <w:rPr>
          <w:rFonts w:ascii="Arial" w:hAnsi="Arial" w:cs="Arial"/>
          <w:sz w:val="24"/>
        </w:rPr>
        <w:t xml:space="preserve">                      </w:t>
      </w:r>
      <w:r w:rsidR="00D639DF" w:rsidRPr="00352F26">
        <w:rPr>
          <w:rFonts w:ascii="Arial" w:hAnsi="Arial" w:cs="Arial"/>
          <w:sz w:val="24"/>
        </w:rPr>
        <w:t xml:space="preserve">                               </w:t>
      </w:r>
      <w:r w:rsidR="00FA1352" w:rsidRPr="00352F26">
        <w:rPr>
          <w:rFonts w:ascii="Arial" w:hAnsi="Arial" w:cs="Arial"/>
          <w:sz w:val="24"/>
        </w:rPr>
        <w:t xml:space="preserve"> </w:t>
      </w:r>
      <w:r w:rsidR="00352F26">
        <w:rPr>
          <w:rFonts w:ascii="Arial" w:hAnsi="Arial" w:cs="Arial"/>
          <w:sz w:val="24"/>
        </w:rPr>
        <w:t xml:space="preserve">     </w:t>
      </w:r>
      <w:r w:rsidR="00491362" w:rsidRPr="00352F26">
        <w:rPr>
          <w:rFonts w:ascii="Arial" w:hAnsi="Arial" w:cs="Arial"/>
          <w:sz w:val="24"/>
        </w:rPr>
        <w:t xml:space="preserve">   </w:t>
      </w:r>
      <w:r w:rsidR="00C94BF6">
        <w:rPr>
          <w:rFonts w:ascii="Arial" w:hAnsi="Arial" w:cs="Arial"/>
          <w:sz w:val="24"/>
        </w:rPr>
        <w:t xml:space="preserve">    </w:t>
      </w:r>
      <w:r w:rsidR="009A3C6A" w:rsidRPr="00352F26">
        <w:rPr>
          <w:rFonts w:ascii="Arial" w:hAnsi="Arial" w:cs="Arial"/>
          <w:sz w:val="24"/>
        </w:rPr>
        <w:t>№</w:t>
      </w:r>
      <w:r w:rsidR="00D9413C" w:rsidRPr="00352F2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80</w:t>
      </w:r>
    </w:p>
    <w:p w:rsidR="000E5E6C" w:rsidRPr="00C94BF6" w:rsidRDefault="000E5E6C" w:rsidP="009A3C6A">
      <w:pPr>
        <w:jc w:val="center"/>
        <w:rPr>
          <w:b/>
          <w:sz w:val="24"/>
        </w:rPr>
      </w:pPr>
      <w:r w:rsidRPr="00C94BF6">
        <w:rPr>
          <w:rFonts w:ascii="Arial" w:hAnsi="Arial"/>
          <w:b/>
          <w:sz w:val="18"/>
        </w:rPr>
        <w:t>г.</w:t>
      </w:r>
      <w:r w:rsidR="009A3C6A" w:rsidRPr="00C94BF6">
        <w:rPr>
          <w:rFonts w:ascii="Arial" w:hAnsi="Arial"/>
          <w:b/>
          <w:sz w:val="18"/>
        </w:rPr>
        <w:t xml:space="preserve"> </w:t>
      </w:r>
      <w:r w:rsidRPr="00C94BF6">
        <w:rPr>
          <w:rFonts w:ascii="Arial" w:hAnsi="Arial"/>
          <w:b/>
          <w:sz w:val="18"/>
        </w:rPr>
        <w:t>Заринск</w:t>
      </w:r>
    </w:p>
    <w:p w:rsidR="00835F83" w:rsidRDefault="000E5E6C" w:rsidP="00DD4D7B">
      <w:pPr>
        <w:ind w:firstLine="720"/>
        <w:jc w:val="both"/>
        <w:rPr>
          <w:sz w:val="26"/>
          <w:szCs w:val="26"/>
        </w:rPr>
      </w:pPr>
      <w:r>
        <w:rPr>
          <w:sz w:val="24"/>
        </w:rPr>
        <w:tab/>
      </w:r>
    </w:p>
    <w:p w:rsidR="00352F26" w:rsidRPr="00352F26" w:rsidRDefault="00352F26" w:rsidP="00352F26">
      <w:pPr>
        <w:pStyle w:val="af6"/>
        <w:shd w:val="clear" w:color="auto" w:fill="FFFFFF"/>
        <w:rPr>
          <w:bCs/>
          <w:sz w:val="26"/>
          <w:szCs w:val="26"/>
        </w:rPr>
      </w:pPr>
      <w:r w:rsidRPr="00352F26">
        <w:rPr>
          <w:sz w:val="26"/>
          <w:szCs w:val="26"/>
        </w:rPr>
        <w:t xml:space="preserve">Об утверждении </w:t>
      </w:r>
      <w:r w:rsidR="00D73762">
        <w:rPr>
          <w:sz w:val="26"/>
          <w:szCs w:val="26"/>
        </w:rPr>
        <w:t xml:space="preserve">обобщения </w:t>
      </w:r>
      <w:r w:rsidRPr="00352F26">
        <w:rPr>
          <w:bCs/>
          <w:sz w:val="26"/>
          <w:szCs w:val="26"/>
        </w:rPr>
        <w:t xml:space="preserve">практики </w:t>
      </w:r>
    </w:p>
    <w:p w:rsidR="00D73762" w:rsidRDefault="00352F26" w:rsidP="00352F26">
      <w:pPr>
        <w:pStyle w:val="af6"/>
        <w:shd w:val="clear" w:color="auto" w:fill="FFFFFF"/>
        <w:rPr>
          <w:bCs/>
          <w:sz w:val="26"/>
          <w:szCs w:val="26"/>
        </w:rPr>
      </w:pPr>
      <w:r w:rsidRPr="00352F26">
        <w:rPr>
          <w:bCs/>
          <w:sz w:val="26"/>
          <w:szCs w:val="26"/>
        </w:rPr>
        <w:t>осуществления муниципального</w:t>
      </w:r>
      <w:r w:rsidR="00D73762">
        <w:rPr>
          <w:bCs/>
          <w:sz w:val="26"/>
          <w:szCs w:val="26"/>
        </w:rPr>
        <w:t xml:space="preserve"> </w:t>
      </w:r>
    </w:p>
    <w:p w:rsidR="00D73762" w:rsidRDefault="00D73762" w:rsidP="00352F26">
      <w:pPr>
        <w:pStyle w:val="af6"/>
        <w:shd w:val="clear" w:color="auto" w:fill="FFFFFF"/>
        <w:rPr>
          <w:bCs/>
          <w:sz w:val="26"/>
          <w:szCs w:val="26"/>
        </w:rPr>
      </w:pPr>
      <w:r w:rsidRPr="00352F26">
        <w:rPr>
          <w:bCs/>
          <w:sz w:val="26"/>
          <w:szCs w:val="26"/>
        </w:rPr>
        <w:t xml:space="preserve">земельного контроля </w:t>
      </w:r>
      <w:r>
        <w:rPr>
          <w:bCs/>
          <w:sz w:val="26"/>
          <w:szCs w:val="26"/>
        </w:rPr>
        <w:t xml:space="preserve">на территории </w:t>
      </w:r>
    </w:p>
    <w:p w:rsidR="00450EA6" w:rsidRDefault="00D73762" w:rsidP="00352F26">
      <w:pPr>
        <w:pStyle w:val="af6"/>
        <w:shd w:val="clear" w:color="auto" w:fill="FFFFFF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муниципального образования</w:t>
      </w:r>
      <w:r w:rsidR="00450EA6">
        <w:rPr>
          <w:bCs/>
          <w:sz w:val="26"/>
          <w:szCs w:val="26"/>
        </w:rPr>
        <w:t xml:space="preserve"> </w:t>
      </w:r>
    </w:p>
    <w:p w:rsidR="00D73762" w:rsidRDefault="00450EA6" w:rsidP="00352F26">
      <w:pPr>
        <w:pStyle w:val="af6"/>
        <w:shd w:val="clear" w:color="auto" w:fill="FFFFFF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муниципальный район</w:t>
      </w:r>
    </w:p>
    <w:p w:rsidR="00D73762" w:rsidRDefault="00D73762" w:rsidP="00352F26">
      <w:pPr>
        <w:pStyle w:val="af6"/>
        <w:shd w:val="clear" w:color="auto" w:fill="FFFFFF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Заринский</w:t>
      </w:r>
      <w:proofErr w:type="spellEnd"/>
      <w:r>
        <w:rPr>
          <w:bCs/>
          <w:sz w:val="26"/>
          <w:szCs w:val="26"/>
        </w:rPr>
        <w:t xml:space="preserve"> район Алтайского края</w:t>
      </w:r>
      <w:r w:rsidR="00352F26" w:rsidRPr="00352F26">
        <w:rPr>
          <w:bCs/>
          <w:sz w:val="26"/>
          <w:szCs w:val="26"/>
        </w:rPr>
        <w:t xml:space="preserve"> </w:t>
      </w:r>
    </w:p>
    <w:p w:rsidR="00352F26" w:rsidRPr="00352F26" w:rsidRDefault="00C94BF6" w:rsidP="00352F26">
      <w:pPr>
        <w:pStyle w:val="af6"/>
        <w:shd w:val="clear" w:color="auto" w:fill="FFFFFF"/>
        <w:rPr>
          <w:bCs/>
          <w:sz w:val="26"/>
          <w:szCs w:val="26"/>
        </w:rPr>
      </w:pPr>
      <w:r>
        <w:rPr>
          <w:bCs/>
          <w:sz w:val="26"/>
          <w:szCs w:val="26"/>
        </w:rPr>
        <w:t>за 2024</w:t>
      </w:r>
      <w:r w:rsidR="00352F26" w:rsidRPr="00352F26">
        <w:rPr>
          <w:bCs/>
          <w:sz w:val="26"/>
          <w:szCs w:val="26"/>
        </w:rPr>
        <w:t xml:space="preserve"> год</w:t>
      </w:r>
    </w:p>
    <w:p w:rsidR="00352F26" w:rsidRPr="00352F26" w:rsidRDefault="00352F26" w:rsidP="00352F26">
      <w:pPr>
        <w:pStyle w:val="af6"/>
        <w:shd w:val="clear" w:color="auto" w:fill="FFFFFF"/>
        <w:rPr>
          <w:sz w:val="26"/>
          <w:szCs w:val="26"/>
        </w:rPr>
      </w:pPr>
    </w:p>
    <w:p w:rsidR="00653D36" w:rsidRPr="00653D36" w:rsidRDefault="00352F26" w:rsidP="00352F26">
      <w:pPr>
        <w:spacing w:line="276" w:lineRule="auto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</w:t>
      </w:r>
      <w:r w:rsidRPr="00653D36">
        <w:rPr>
          <w:bCs/>
          <w:sz w:val="26"/>
          <w:szCs w:val="26"/>
        </w:rPr>
        <w:t xml:space="preserve"> соответствии с требованиями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bCs/>
          <w:sz w:val="26"/>
          <w:szCs w:val="26"/>
        </w:rPr>
        <w:t xml:space="preserve">» </w:t>
      </w:r>
      <w:r>
        <w:rPr>
          <w:spacing w:val="2"/>
          <w:sz w:val="26"/>
          <w:szCs w:val="26"/>
          <w:shd w:val="clear" w:color="auto" w:fill="FFFFFF"/>
        </w:rPr>
        <w:t>у</w:t>
      </w:r>
      <w:r w:rsidR="00951F59" w:rsidRPr="00653D36">
        <w:rPr>
          <w:spacing w:val="2"/>
          <w:sz w:val="26"/>
          <w:szCs w:val="26"/>
          <w:shd w:val="clear" w:color="auto" w:fill="FFFFFF"/>
        </w:rPr>
        <w:t xml:space="preserve">твердить </w:t>
      </w:r>
      <w:r w:rsidR="00653D36">
        <w:rPr>
          <w:bCs/>
          <w:sz w:val="26"/>
          <w:szCs w:val="26"/>
        </w:rPr>
        <w:t>о</w:t>
      </w:r>
      <w:r w:rsidR="00653D36" w:rsidRPr="00653D36">
        <w:rPr>
          <w:bCs/>
          <w:sz w:val="26"/>
          <w:szCs w:val="26"/>
        </w:rPr>
        <w:t xml:space="preserve">бобщение практики осуществления муниципального </w:t>
      </w:r>
      <w:r>
        <w:rPr>
          <w:bCs/>
          <w:sz w:val="26"/>
          <w:szCs w:val="26"/>
        </w:rPr>
        <w:t xml:space="preserve">земельного </w:t>
      </w:r>
      <w:r w:rsidR="00653D36" w:rsidRPr="00653D36">
        <w:rPr>
          <w:bCs/>
          <w:sz w:val="26"/>
          <w:szCs w:val="26"/>
        </w:rPr>
        <w:t xml:space="preserve">контроля на территории муниципального образования </w:t>
      </w:r>
      <w:r w:rsidR="00450EA6">
        <w:rPr>
          <w:bCs/>
          <w:sz w:val="26"/>
          <w:szCs w:val="26"/>
        </w:rPr>
        <w:t xml:space="preserve">муниципальный район </w:t>
      </w:r>
      <w:proofErr w:type="spellStart"/>
      <w:r>
        <w:rPr>
          <w:bCs/>
          <w:sz w:val="26"/>
          <w:szCs w:val="26"/>
        </w:rPr>
        <w:t>Заринский</w:t>
      </w:r>
      <w:proofErr w:type="spellEnd"/>
      <w:r>
        <w:rPr>
          <w:bCs/>
          <w:sz w:val="26"/>
          <w:szCs w:val="26"/>
        </w:rPr>
        <w:t xml:space="preserve"> район Алтайского края</w:t>
      </w:r>
      <w:r w:rsidR="00A267DD">
        <w:rPr>
          <w:bCs/>
          <w:sz w:val="26"/>
          <w:szCs w:val="26"/>
        </w:rPr>
        <w:t xml:space="preserve"> за 202</w:t>
      </w:r>
      <w:r w:rsidR="00C94BF6">
        <w:rPr>
          <w:bCs/>
          <w:sz w:val="26"/>
          <w:szCs w:val="26"/>
        </w:rPr>
        <w:t>4</w:t>
      </w:r>
      <w:r w:rsidR="00653D36" w:rsidRPr="00653D36">
        <w:rPr>
          <w:bCs/>
          <w:sz w:val="26"/>
          <w:szCs w:val="26"/>
        </w:rPr>
        <w:t xml:space="preserve"> год</w:t>
      </w:r>
      <w:r>
        <w:rPr>
          <w:bCs/>
          <w:sz w:val="26"/>
          <w:szCs w:val="26"/>
        </w:rPr>
        <w:t xml:space="preserve"> (Приложение).</w:t>
      </w:r>
    </w:p>
    <w:p w:rsidR="00167CDD" w:rsidRDefault="00167CDD" w:rsidP="00653D36">
      <w:pPr>
        <w:spacing w:line="276" w:lineRule="auto"/>
        <w:ind w:firstLine="709"/>
        <w:jc w:val="both"/>
        <w:rPr>
          <w:sz w:val="26"/>
          <w:szCs w:val="26"/>
        </w:rPr>
      </w:pPr>
    </w:p>
    <w:p w:rsidR="00653D36" w:rsidRPr="001674F8" w:rsidRDefault="00653D36" w:rsidP="00653D36">
      <w:pPr>
        <w:spacing w:line="276" w:lineRule="auto"/>
        <w:ind w:firstLine="709"/>
        <w:jc w:val="both"/>
        <w:rPr>
          <w:sz w:val="26"/>
          <w:szCs w:val="26"/>
        </w:rPr>
      </w:pPr>
    </w:p>
    <w:p w:rsidR="00653D36" w:rsidRDefault="00E63C0F" w:rsidP="000E5E6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 w:rsidR="00A80B8B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A267DD">
        <w:rPr>
          <w:sz w:val="26"/>
          <w:szCs w:val="26"/>
        </w:rPr>
        <w:t xml:space="preserve"> С.Е. Полякова</w:t>
      </w:r>
    </w:p>
    <w:p w:rsidR="00653D36" w:rsidRPr="00653D36" w:rsidRDefault="00653D36" w:rsidP="00653D36">
      <w:pPr>
        <w:rPr>
          <w:sz w:val="26"/>
          <w:szCs w:val="26"/>
        </w:rPr>
      </w:pPr>
    </w:p>
    <w:p w:rsidR="00653D36" w:rsidRPr="00653D36" w:rsidRDefault="00653D36" w:rsidP="00653D36">
      <w:pPr>
        <w:rPr>
          <w:sz w:val="26"/>
          <w:szCs w:val="26"/>
        </w:rPr>
      </w:pPr>
    </w:p>
    <w:p w:rsidR="00653D36" w:rsidRPr="00653D36" w:rsidRDefault="00653D36" w:rsidP="00653D36">
      <w:pPr>
        <w:rPr>
          <w:sz w:val="26"/>
          <w:szCs w:val="26"/>
        </w:rPr>
      </w:pPr>
    </w:p>
    <w:p w:rsidR="00653D36" w:rsidRPr="00653D36" w:rsidRDefault="00653D36" w:rsidP="00653D36">
      <w:pPr>
        <w:rPr>
          <w:sz w:val="26"/>
          <w:szCs w:val="26"/>
        </w:rPr>
      </w:pPr>
    </w:p>
    <w:p w:rsidR="00653D36" w:rsidRPr="00653D36" w:rsidRDefault="00653D36" w:rsidP="00653D36">
      <w:pPr>
        <w:rPr>
          <w:sz w:val="26"/>
          <w:szCs w:val="26"/>
        </w:rPr>
      </w:pPr>
    </w:p>
    <w:p w:rsidR="00653D36" w:rsidRPr="00653D36" w:rsidRDefault="00653D36" w:rsidP="00653D36">
      <w:pPr>
        <w:rPr>
          <w:sz w:val="26"/>
          <w:szCs w:val="26"/>
        </w:rPr>
      </w:pPr>
    </w:p>
    <w:p w:rsidR="00653D36" w:rsidRPr="00653D36" w:rsidRDefault="00653D36" w:rsidP="00653D36">
      <w:pPr>
        <w:rPr>
          <w:sz w:val="26"/>
          <w:szCs w:val="26"/>
        </w:rPr>
      </w:pPr>
    </w:p>
    <w:p w:rsidR="00653D36" w:rsidRPr="00653D36" w:rsidRDefault="00653D36" w:rsidP="00653D36">
      <w:pPr>
        <w:rPr>
          <w:sz w:val="26"/>
          <w:szCs w:val="26"/>
        </w:rPr>
      </w:pPr>
    </w:p>
    <w:p w:rsidR="00653D36" w:rsidRDefault="00653D36" w:rsidP="00653D36">
      <w:pPr>
        <w:rPr>
          <w:sz w:val="26"/>
          <w:szCs w:val="26"/>
        </w:rPr>
      </w:pPr>
    </w:p>
    <w:p w:rsidR="00A267DD" w:rsidRPr="00653D36" w:rsidRDefault="00A267DD" w:rsidP="00653D36">
      <w:pPr>
        <w:rPr>
          <w:sz w:val="26"/>
          <w:szCs w:val="26"/>
        </w:rPr>
      </w:pPr>
    </w:p>
    <w:p w:rsidR="00653D36" w:rsidRPr="00653D36" w:rsidRDefault="00653D36" w:rsidP="00653D36">
      <w:pPr>
        <w:rPr>
          <w:sz w:val="26"/>
          <w:szCs w:val="26"/>
        </w:rPr>
      </w:pPr>
    </w:p>
    <w:p w:rsidR="00653D36" w:rsidRPr="00653D36" w:rsidRDefault="00653D36" w:rsidP="00653D36">
      <w:pPr>
        <w:rPr>
          <w:sz w:val="26"/>
          <w:szCs w:val="26"/>
        </w:rPr>
      </w:pPr>
    </w:p>
    <w:p w:rsidR="00653D36" w:rsidRPr="00653D36" w:rsidRDefault="00653D36" w:rsidP="00653D36">
      <w:pPr>
        <w:rPr>
          <w:sz w:val="26"/>
          <w:szCs w:val="26"/>
        </w:rPr>
      </w:pPr>
    </w:p>
    <w:p w:rsidR="00653D36" w:rsidRPr="00653D36" w:rsidRDefault="00653D36" w:rsidP="00653D36">
      <w:pPr>
        <w:rPr>
          <w:sz w:val="26"/>
          <w:szCs w:val="26"/>
        </w:rPr>
      </w:pPr>
    </w:p>
    <w:p w:rsidR="00653D36" w:rsidRPr="00653D36" w:rsidRDefault="00653D36" w:rsidP="00653D36">
      <w:pPr>
        <w:rPr>
          <w:sz w:val="26"/>
          <w:szCs w:val="26"/>
        </w:rPr>
      </w:pPr>
    </w:p>
    <w:p w:rsidR="00653D36" w:rsidRPr="00653D36" w:rsidRDefault="00653D36" w:rsidP="00653D36">
      <w:pPr>
        <w:rPr>
          <w:sz w:val="26"/>
          <w:szCs w:val="26"/>
        </w:rPr>
      </w:pPr>
    </w:p>
    <w:p w:rsidR="00653D36" w:rsidRPr="00653D36" w:rsidRDefault="00653D36" w:rsidP="00653D36">
      <w:pPr>
        <w:rPr>
          <w:sz w:val="26"/>
          <w:szCs w:val="26"/>
        </w:rPr>
      </w:pPr>
    </w:p>
    <w:p w:rsidR="00653D36" w:rsidRDefault="00653D36" w:rsidP="00653D36">
      <w:pPr>
        <w:rPr>
          <w:sz w:val="26"/>
          <w:szCs w:val="26"/>
        </w:rPr>
      </w:pPr>
    </w:p>
    <w:p w:rsidR="00A267DD" w:rsidRPr="00653D36" w:rsidRDefault="00A267DD" w:rsidP="00653D36">
      <w:pPr>
        <w:rPr>
          <w:sz w:val="26"/>
          <w:szCs w:val="26"/>
        </w:rPr>
      </w:pPr>
    </w:p>
    <w:p w:rsidR="00352F26" w:rsidRDefault="00352F26" w:rsidP="00653D3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  <w:r w:rsidR="00A267DD">
        <w:rPr>
          <w:sz w:val="26"/>
          <w:szCs w:val="26"/>
        </w:rPr>
        <w:t xml:space="preserve">  </w:t>
      </w:r>
      <w:r>
        <w:rPr>
          <w:sz w:val="26"/>
          <w:szCs w:val="26"/>
        </w:rPr>
        <w:t>Приложение</w:t>
      </w:r>
      <w:r w:rsidR="0025769D" w:rsidRPr="0025769D">
        <w:rPr>
          <w:sz w:val="26"/>
          <w:szCs w:val="26"/>
        </w:rPr>
        <w:t xml:space="preserve"> </w:t>
      </w:r>
      <w:r w:rsidR="0025769D">
        <w:rPr>
          <w:sz w:val="26"/>
          <w:szCs w:val="26"/>
        </w:rPr>
        <w:t xml:space="preserve">к Распоряжению  </w:t>
      </w:r>
      <w:r>
        <w:rPr>
          <w:sz w:val="26"/>
          <w:szCs w:val="26"/>
        </w:rPr>
        <w:t xml:space="preserve">                                   </w:t>
      </w:r>
    </w:p>
    <w:p w:rsidR="00653D36" w:rsidRDefault="00352F26" w:rsidP="00653D3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D73762">
        <w:rPr>
          <w:sz w:val="26"/>
          <w:szCs w:val="26"/>
        </w:rPr>
        <w:t xml:space="preserve">     </w:t>
      </w:r>
      <w:r w:rsidR="00A267DD">
        <w:rPr>
          <w:sz w:val="26"/>
          <w:szCs w:val="26"/>
        </w:rPr>
        <w:t xml:space="preserve">    </w:t>
      </w:r>
      <w:r w:rsidR="00C94BF6">
        <w:rPr>
          <w:sz w:val="26"/>
          <w:szCs w:val="26"/>
        </w:rPr>
        <w:t xml:space="preserve">          от</w:t>
      </w:r>
      <w:r w:rsidR="00474FC3">
        <w:rPr>
          <w:sz w:val="26"/>
          <w:szCs w:val="26"/>
        </w:rPr>
        <w:t xml:space="preserve"> 19.12.2024 № 80</w:t>
      </w:r>
      <w:bookmarkStart w:id="0" w:name="_GoBack"/>
      <w:bookmarkEnd w:id="0"/>
    </w:p>
    <w:p w:rsidR="00352F26" w:rsidRDefault="00352F26" w:rsidP="00352F26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352F26" w:rsidRPr="00352F26" w:rsidRDefault="00352F26" w:rsidP="00352F26">
      <w:pPr>
        <w:shd w:val="clear" w:color="auto" w:fill="FFFFFF"/>
        <w:jc w:val="center"/>
        <w:rPr>
          <w:sz w:val="26"/>
          <w:szCs w:val="26"/>
        </w:rPr>
      </w:pPr>
      <w:r w:rsidRPr="00352F26">
        <w:rPr>
          <w:b/>
          <w:bCs/>
          <w:sz w:val="26"/>
          <w:szCs w:val="26"/>
        </w:rPr>
        <w:t>Обобщение практики осуществления</w:t>
      </w:r>
    </w:p>
    <w:p w:rsidR="00352F26" w:rsidRPr="00352F26" w:rsidRDefault="00352F26" w:rsidP="00352F26">
      <w:pPr>
        <w:shd w:val="clear" w:color="auto" w:fill="FFFFFF"/>
        <w:jc w:val="center"/>
        <w:rPr>
          <w:sz w:val="26"/>
          <w:szCs w:val="26"/>
        </w:rPr>
      </w:pPr>
      <w:r w:rsidRPr="00352F26">
        <w:rPr>
          <w:b/>
          <w:bCs/>
          <w:sz w:val="26"/>
          <w:szCs w:val="26"/>
        </w:rPr>
        <w:t xml:space="preserve">муниципального земельного контроля </w:t>
      </w:r>
      <w:r>
        <w:rPr>
          <w:b/>
          <w:bCs/>
          <w:sz w:val="26"/>
          <w:szCs w:val="26"/>
        </w:rPr>
        <w:t>на территории</w:t>
      </w:r>
      <w:r w:rsidR="0025769D">
        <w:rPr>
          <w:b/>
          <w:bCs/>
          <w:sz w:val="26"/>
          <w:szCs w:val="26"/>
        </w:rPr>
        <w:t xml:space="preserve"> муниципального образования </w:t>
      </w:r>
      <w:r w:rsidR="00C94BF6">
        <w:rPr>
          <w:b/>
          <w:bCs/>
          <w:sz w:val="26"/>
          <w:szCs w:val="26"/>
        </w:rPr>
        <w:t xml:space="preserve">муниципальный район </w:t>
      </w:r>
      <w:proofErr w:type="spellStart"/>
      <w:r w:rsidR="004A5979">
        <w:rPr>
          <w:b/>
          <w:bCs/>
          <w:sz w:val="26"/>
          <w:szCs w:val="26"/>
        </w:rPr>
        <w:t>Заринский</w:t>
      </w:r>
      <w:proofErr w:type="spellEnd"/>
      <w:r w:rsidR="004A5979">
        <w:rPr>
          <w:b/>
          <w:bCs/>
          <w:sz w:val="26"/>
          <w:szCs w:val="26"/>
        </w:rPr>
        <w:t xml:space="preserve"> район</w:t>
      </w:r>
      <w:r>
        <w:rPr>
          <w:b/>
          <w:bCs/>
          <w:sz w:val="26"/>
          <w:szCs w:val="26"/>
        </w:rPr>
        <w:t xml:space="preserve"> Алтайского края </w:t>
      </w:r>
      <w:r w:rsidR="00A267DD">
        <w:rPr>
          <w:b/>
          <w:bCs/>
          <w:sz w:val="26"/>
          <w:szCs w:val="26"/>
        </w:rPr>
        <w:t>за 202</w:t>
      </w:r>
      <w:r w:rsidR="00C94BF6">
        <w:rPr>
          <w:b/>
          <w:bCs/>
          <w:sz w:val="26"/>
          <w:szCs w:val="26"/>
        </w:rPr>
        <w:t>4</w:t>
      </w:r>
      <w:r w:rsidRPr="00352F26">
        <w:rPr>
          <w:b/>
          <w:bCs/>
          <w:sz w:val="26"/>
          <w:szCs w:val="26"/>
        </w:rPr>
        <w:t xml:space="preserve"> год</w:t>
      </w:r>
    </w:p>
    <w:p w:rsidR="00352F26" w:rsidRPr="00352F26" w:rsidRDefault="00352F26" w:rsidP="00352F26">
      <w:pPr>
        <w:shd w:val="clear" w:color="auto" w:fill="FFFFFF"/>
        <w:jc w:val="center"/>
        <w:rPr>
          <w:sz w:val="24"/>
          <w:szCs w:val="24"/>
        </w:rPr>
      </w:pPr>
      <w:r w:rsidRPr="00352F26">
        <w:rPr>
          <w:sz w:val="24"/>
          <w:szCs w:val="24"/>
        </w:rPr>
        <w:t> </w:t>
      </w:r>
    </w:p>
    <w:p w:rsidR="00352F26" w:rsidRPr="00352F26" w:rsidRDefault="00C94BF6" w:rsidP="00352F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2024</w:t>
      </w:r>
      <w:r w:rsidR="00352F26" w:rsidRPr="00352F26">
        <w:rPr>
          <w:sz w:val="26"/>
          <w:szCs w:val="26"/>
        </w:rPr>
        <w:t xml:space="preserve"> году продолжают действие ограничения по проведению контрольных (надзорных) мероприятий (далее – КНМ) со взаимодействием, установленные постановлением Правительства Российской Федерации от 10.03.2022г. №336 «Об особенностях организации и осуществления государственного контроля (надзора), муниципального контроля», которые устанавливали особенности проведения контрольных (надзорных) мероприятий при осуществлении муниципал</w:t>
      </w:r>
      <w:r>
        <w:rPr>
          <w:sz w:val="26"/>
          <w:szCs w:val="26"/>
        </w:rPr>
        <w:t>ьного земельного контроля в 2024</w:t>
      </w:r>
      <w:r w:rsidR="00352F26" w:rsidRPr="00352F26">
        <w:rPr>
          <w:sz w:val="26"/>
          <w:szCs w:val="26"/>
        </w:rPr>
        <w:t xml:space="preserve"> году.</w:t>
      </w:r>
    </w:p>
    <w:p w:rsidR="00352F26" w:rsidRPr="00352F26" w:rsidRDefault="00352F26" w:rsidP="00352F26">
      <w:pPr>
        <w:ind w:firstLine="708"/>
        <w:jc w:val="both"/>
        <w:rPr>
          <w:sz w:val="26"/>
          <w:szCs w:val="26"/>
        </w:rPr>
      </w:pPr>
      <w:r w:rsidRPr="00352F26">
        <w:rPr>
          <w:sz w:val="26"/>
          <w:szCs w:val="26"/>
        </w:rPr>
        <w:t xml:space="preserve">В </w:t>
      </w:r>
      <w:r w:rsidR="0025769D">
        <w:rPr>
          <w:sz w:val="26"/>
          <w:szCs w:val="26"/>
        </w:rPr>
        <w:t>2024</w:t>
      </w:r>
      <w:r w:rsidRPr="00352F26">
        <w:rPr>
          <w:sz w:val="26"/>
          <w:szCs w:val="26"/>
        </w:rPr>
        <w:t xml:space="preserve"> году не проводились плановые и в внеплановые КНМ со взаимодействием с контролируемым лицом. Основными мероприятиями при проведении муниципального земельного контроля в 202</w:t>
      </w:r>
      <w:r w:rsidR="00C94BF6">
        <w:rPr>
          <w:sz w:val="26"/>
          <w:szCs w:val="26"/>
        </w:rPr>
        <w:t>4</w:t>
      </w:r>
      <w:r w:rsidRPr="00352F26">
        <w:rPr>
          <w:sz w:val="26"/>
          <w:szCs w:val="26"/>
        </w:rPr>
        <w:t xml:space="preserve"> году были профилактические мероприятия (консультирование, информирование, профилак</w:t>
      </w:r>
      <w:r w:rsidR="00C94BF6">
        <w:rPr>
          <w:sz w:val="26"/>
          <w:szCs w:val="26"/>
        </w:rPr>
        <w:t>тический визит</w:t>
      </w:r>
      <w:r w:rsidRPr="00352F26">
        <w:rPr>
          <w:sz w:val="26"/>
          <w:szCs w:val="26"/>
        </w:rPr>
        <w:t>), а также мероприятия без взаимодействия с контролируемыми лицами (выездное обследование, наблюдение за соблюдением обязательных требований).</w:t>
      </w:r>
    </w:p>
    <w:p w:rsidR="00352F26" w:rsidRPr="00352F26" w:rsidRDefault="00352F26" w:rsidP="00352F26">
      <w:pPr>
        <w:shd w:val="clear" w:color="auto" w:fill="FFFFFF"/>
        <w:ind w:firstLine="708"/>
        <w:jc w:val="both"/>
        <w:rPr>
          <w:sz w:val="26"/>
          <w:szCs w:val="26"/>
        </w:rPr>
      </w:pPr>
      <w:r w:rsidRPr="00352F26">
        <w:rPr>
          <w:sz w:val="26"/>
          <w:szCs w:val="26"/>
        </w:rPr>
        <w:t xml:space="preserve">В целях предупреждения нарушений обязательных требований земельного законодательства контролируемыми лицами, устранения условий, причин и факторов, способных привести к несоблюдению данных требований, а также осведомленности о требованиях законодательства, Администрация </w:t>
      </w:r>
      <w:proofErr w:type="spellStart"/>
      <w:r w:rsidRPr="00352F26">
        <w:rPr>
          <w:sz w:val="26"/>
          <w:szCs w:val="26"/>
        </w:rPr>
        <w:t>Заринского</w:t>
      </w:r>
      <w:proofErr w:type="spellEnd"/>
      <w:r w:rsidRPr="00352F26">
        <w:rPr>
          <w:sz w:val="26"/>
          <w:szCs w:val="26"/>
        </w:rPr>
        <w:t xml:space="preserve"> района на постоянной основе проводит профилактические мероприятия в соответствии с ежегодно утверждаемой Программой профилактики нарушений обязательных требований в сфере муниципального земельного контроля. </w:t>
      </w:r>
    </w:p>
    <w:p w:rsidR="00352F26" w:rsidRPr="00352F26" w:rsidRDefault="00352F26" w:rsidP="00352F26">
      <w:pPr>
        <w:ind w:firstLine="708"/>
        <w:jc w:val="both"/>
        <w:rPr>
          <w:sz w:val="26"/>
          <w:szCs w:val="26"/>
        </w:rPr>
      </w:pPr>
      <w:r w:rsidRPr="00352F26">
        <w:rPr>
          <w:sz w:val="26"/>
          <w:szCs w:val="26"/>
        </w:rPr>
        <w:t>В рамках исполнения Федерального закон</w:t>
      </w:r>
      <w:r w:rsidR="00A959BB">
        <w:rPr>
          <w:sz w:val="26"/>
          <w:szCs w:val="26"/>
        </w:rPr>
        <w:t>а от 30.12.2020 № 518-фз велась</w:t>
      </w:r>
      <w:r w:rsidRPr="00352F26">
        <w:rPr>
          <w:sz w:val="26"/>
          <w:szCs w:val="26"/>
        </w:rPr>
        <w:t xml:space="preserve"> работа по выявлению правообладателей объектов недвижимости, в ходе которой проводится информирование граждан о необходимости приведения земельных участков в соответствии с требованиями земельного законодательства, в том числе:</w:t>
      </w:r>
    </w:p>
    <w:p w:rsidR="00352F26" w:rsidRPr="00352F26" w:rsidRDefault="00352F26" w:rsidP="00352F26">
      <w:pPr>
        <w:jc w:val="both"/>
        <w:rPr>
          <w:sz w:val="26"/>
          <w:szCs w:val="26"/>
        </w:rPr>
      </w:pPr>
      <w:r w:rsidRPr="00352F26">
        <w:rPr>
          <w:sz w:val="26"/>
          <w:szCs w:val="26"/>
        </w:rPr>
        <w:t>- о необходимости перерегистрации ранее учтенных объектов, находящихся в собственности (пользовании) по ранее полученным документам;</w:t>
      </w:r>
    </w:p>
    <w:p w:rsidR="00352F26" w:rsidRPr="00352F26" w:rsidRDefault="00352F26" w:rsidP="00352F26">
      <w:pPr>
        <w:jc w:val="both"/>
        <w:rPr>
          <w:sz w:val="26"/>
          <w:szCs w:val="26"/>
        </w:rPr>
      </w:pPr>
      <w:r w:rsidRPr="00352F26">
        <w:rPr>
          <w:sz w:val="26"/>
          <w:szCs w:val="26"/>
        </w:rPr>
        <w:t>- о необходимости в регистрации права на земельные участки, используемые без правоустанавливающих документов;</w:t>
      </w:r>
    </w:p>
    <w:p w:rsidR="00352F26" w:rsidRPr="00352F26" w:rsidRDefault="00352F26" w:rsidP="00352F26">
      <w:pPr>
        <w:jc w:val="both"/>
        <w:rPr>
          <w:sz w:val="26"/>
          <w:szCs w:val="26"/>
        </w:rPr>
      </w:pPr>
      <w:r w:rsidRPr="00352F26">
        <w:rPr>
          <w:sz w:val="26"/>
          <w:szCs w:val="26"/>
        </w:rPr>
        <w:t xml:space="preserve">- даются </w:t>
      </w:r>
      <w:r w:rsidR="004A5979">
        <w:rPr>
          <w:sz w:val="26"/>
          <w:szCs w:val="26"/>
        </w:rPr>
        <w:t>рекомендации по установлению </w:t>
      </w:r>
      <w:r w:rsidRPr="00352F26">
        <w:rPr>
          <w:sz w:val="26"/>
          <w:szCs w:val="26"/>
        </w:rPr>
        <w:t>границ земельных участков;</w:t>
      </w:r>
    </w:p>
    <w:p w:rsidR="00352F26" w:rsidRPr="00352F26" w:rsidRDefault="00352F26" w:rsidP="00352F26">
      <w:pPr>
        <w:jc w:val="both"/>
        <w:rPr>
          <w:sz w:val="26"/>
          <w:szCs w:val="26"/>
        </w:rPr>
      </w:pPr>
      <w:r w:rsidRPr="00352F26">
        <w:rPr>
          <w:sz w:val="26"/>
          <w:szCs w:val="26"/>
        </w:rPr>
        <w:t>- о необходимости изменения некорректных адресов объектов недвижимости.</w:t>
      </w:r>
    </w:p>
    <w:p w:rsidR="00352F26" w:rsidRPr="00352F26" w:rsidRDefault="00352F26" w:rsidP="00352F26">
      <w:pPr>
        <w:ind w:firstLine="708"/>
        <w:jc w:val="both"/>
        <w:rPr>
          <w:sz w:val="26"/>
          <w:szCs w:val="26"/>
        </w:rPr>
      </w:pPr>
      <w:r w:rsidRPr="00352F26">
        <w:rPr>
          <w:sz w:val="26"/>
          <w:szCs w:val="26"/>
        </w:rPr>
        <w:t xml:space="preserve">По результатам информирования граждане обращаются в Администрацию </w:t>
      </w:r>
      <w:proofErr w:type="spellStart"/>
      <w:r w:rsidRPr="00352F26">
        <w:rPr>
          <w:sz w:val="26"/>
          <w:szCs w:val="26"/>
        </w:rPr>
        <w:t>Заринского</w:t>
      </w:r>
      <w:proofErr w:type="spellEnd"/>
      <w:r w:rsidRPr="00352F26">
        <w:rPr>
          <w:sz w:val="26"/>
          <w:szCs w:val="26"/>
        </w:rPr>
        <w:t xml:space="preserve"> района, к кадастровым инженерам, в МФЦ для приведения земельных участков в соответствие с требованиями земельного законодательства</w:t>
      </w:r>
      <w:r w:rsidR="00C94BF6">
        <w:rPr>
          <w:sz w:val="26"/>
          <w:szCs w:val="26"/>
        </w:rPr>
        <w:t>.</w:t>
      </w:r>
    </w:p>
    <w:p w:rsidR="00352F26" w:rsidRPr="00352F26" w:rsidRDefault="00352F26" w:rsidP="00352F26">
      <w:pPr>
        <w:shd w:val="clear" w:color="auto" w:fill="FFFFFF"/>
        <w:spacing w:after="150"/>
        <w:ind w:firstLine="708"/>
        <w:jc w:val="both"/>
        <w:rPr>
          <w:sz w:val="26"/>
          <w:szCs w:val="26"/>
        </w:rPr>
      </w:pPr>
      <w:r w:rsidRPr="00352F26">
        <w:rPr>
          <w:sz w:val="26"/>
          <w:szCs w:val="26"/>
        </w:rPr>
        <w:t>Специалист</w:t>
      </w:r>
      <w:r w:rsidR="00C94BF6">
        <w:rPr>
          <w:sz w:val="26"/>
          <w:szCs w:val="26"/>
        </w:rPr>
        <w:t>ом по земельному контролю в 2024</w:t>
      </w:r>
      <w:r w:rsidRPr="00352F26">
        <w:rPr>
          <w:sz w:val="26"/>
          <w:szCs w:val="26"/>
        </w:rPr>
        <w:t xml:space="preserve"> году проведены консультации с подконтрольными субъектами, которые осуществлялись на постоянной основе в ходе приема граждан по личным вопросам, а также посредством телефонной связи. Таким образом, специалистами разъяснены вопросы по соблюдению требований земельного законодательства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352F26" w:rsidRPr="00352F26" w:rsidRDefault="00352F26" w:rsidP="00352F26">
      <w:pPr>
        <w:shd w:val="clear" w:color="auto" w:fill="FFFFFF"/>
        <w:spacing w:after="150"/>
        <w:jc w:val="both"/>
        <w:rPr>
          <w:sz w:val="26"/>
          <w:szCs w:val="26"/>
        </w:rPr>
      </w:pPr>
      <w:r w:rsidRPr="00352F26">
        <w:rPr>
          <w:sz w:val="26"/>
          <w:szCs w:val="26"/>
        </w:rPr>
        <w:lastRenderedPageBreak/>
        <w:t> </w:t>
      </w:r>
      <w:r w:rsidRPr="00352F26">
        <w:rPr>
          <w:sz w:val="26"/>
          <w:szCs w:val="26"/>
        </w:rPr>
        <w:tab/>
        <w:t>В случае возникновения ситуаций, требующих дополнительного разъяснения относительно соблюдения требований земельного законодательства, получить квалифицированную помощь по существу возможно посредством личного обращения к спец</w:t>
      </w:r>
      <w:r w:rsidR="00A550EB">
        <w:rPr>
          <w:sz w:val="26"/>
          <w:szCs w:val="26"/>
        </w:rPr>
        <w:t>иалистам отдела земельных отношений комитета Администрации район</w:t>
      </w:r>
      <w:r w:rsidR="00D718CC">
        <w:rPr>
          <w:sz w:val="26"/>
          <w:szCs w:val="26"/>
        </w:rPr>
        <w:t>а по экономике, имуществу</w:t>
      </w:r>
      <w:r w:rsidR="00A550EB">
        <w:rPr>
          <w:sz w:val="26"/>
          <w:szCs w:val="26"/>
        </w:rPr>
        <w:t xml:space="preserve"> и земельным отношениям</w:t>
      </w:r>
      <w:r w:rsidRPr="00352F26">
        <w:rPr>
          <w:sz w:val="26"/>
          <w:szCs w:val="26"/>
        </w:rPr>
        <w:t xml:space="preserve"> уполномоченным на осуществление муниципального земельного контроля по адресу: г.</w:t>
      </w:r>
      <w:r w:rsidR="0057572A">
        <w:rPr>
          <w:sz w:val="26"/>
          <w:szCs w:val="26"/>
        </w:rPr>
        <w:t xml:space="preserve"> </w:t>
      </w:r>
      <w:r w:rsidRPr="00352F26">
        <w:rPr>
          <w:sz w:val="26"/>
          <w:szCs w:val="26"/>
        </w:rPr>
        <w:t>Зари</w:t>
      </w:r>
      <w:r w:rsidR="0057572A">
        <w:rPr>
          <w:sz w:val="26"/>
          <w:szCs w:val="26"/>
        </w:rPr>
        <w:t>нск, ул. Ленина, 26, кабинеты №15, № 16</w:t>
      </w:r>
      <w:r w:rsidR="00D718CC">
        <w:rPr>
          <w:sz w:val="26"/>
          <w:szCs w:val="26"/>
        </w:rPr>
        <w:t xml:space="preserve"> (понедельник  с 14</w:t>
      </w:r>
      <w:r w:rsidRPr="00352F26">
        <w:rPr>
          <w:sz w:val="26"/>
          <w:szCs w:val="26"/>
        </w:rPr>
        <w:t xml:space="preserve">-00 до 17-00, </w:t>
      </w:r>
      <w:r w:rsidR="00D718CC">
        <w:rPr>
          <w:sz w:val="26"/>
          <w:szCs w:val="26"/>
        </w:rPr>
        <w:t>среда с 08-00 до 17-00, пятница с 8-00 до 13</w:t>
      </w:r>
      <w:r w:rsidRPr="00352F26">
        <w:rPr>
          <w:sz w:val="26"/>
          <w:szCs w:val="26"/>
        </w:rPr>
        <w:t>-00, обед с 13-00 до 14-00), телефон 8(38595) 22361</w:t>
      </w:r>
      <w:r w:rsidR="00D718CC">
        <w:rPr>
          <w:sz w:val="26"/>
          <w:szCs w:val="26"/>
        </w:rPr>
        <w:t>, 22271</w:t>
      </w:r>
      <w:r w:rsidRPr="00352F26">
        <w:rPr>
          <w:sz w:val="26"/>
          <w:szCs w:val="26"/>
        </w:rPr>
        <w:t>.</w:t>
      </w:r>
    </w:p>
    <w:p w:rsidR="00352F26" w:rsidRPr="00352F26" w:rsidRDefault="00352F26" w:rsidP="00352F26">
      <w:pPr>
        <w:shd w:val="clear" w:color="auto" w:fill="FFFFFF"/>
        <w:spacing w:after="150"/>
        <w:jc w:val="both"/>
        <w:rPr>
          <w:sz w:val="26"/>
          <w:szCs w:val="26"/>
        </w:rPr>
      </w:pPr>
      <w:r w:rsidRPr="00352F26">
        <w:rPr>
          <w:sz w:val="26"/>
          <w:szCs w:val="26"/>
        </w:rPr>
        <w:t> </w:t>
      </w:r>
    </w:p>
    <w:p w:rsidR="00D718CC" w:rsidRDefault="00D718CC" w:rsidP="00352F26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комитета</w:t>
      </w:r>
      <w:r w:rsidR="00352F26" w:rsidRPr="00352F26">
        <w:rPr>
          <w:sz w:val="26"/>
          <w:szCs w:val="26"/>
        </w:rPr>
        <w:t xml:space="preserve"> </w:t>
      </w:r>
    </w:p>
    <w:p w:rsidR="00352F26" w:rsidRPr="00352F26" w:rsidRDefault="00352F26" w:rsidP="00352F26">
      <w:pPr>
        <w:shd w:val="clear" w:color="auto" w:fill="FFFFFF"/>
        <w:jc w:val="both"/>
        <w:rPr>
          <w:sz w:val="26"/>
          <w:szCs w:val="26"/>
        </w:rPr>
      </w:pPr>
      <w:r w:rsidRPr="00352F26">
        <w:rPr>
          <w:sz w:val="26"/>
          <w:szCs w:val="26"/>
        </w:rPr>
        <w:t>Администрации района</w:t>
      </w:r>
    </w:p>
    <w:p w:rsidR="00352F26" w:rsidRPr="00352F26" w:rsidRDefault="00352F26" w:rsidP="00352F26">
      <w:pPr>
        <w:shd w:val="clear" w:color="auto" w:fill="FFFFFF"/>
        <w:jc w:val="both"/>
        <w:rPr>
          <w:sz w:val="26"/>
          <w:szCs w:val="26"/>
        </w:rPr>
      </w:pPr>
      <w:r w:rsidRPr="00352F26">
        <w:rPr>
          <w:sz w:val="26"/>
          <w:szCs w:val="26"/>
        </w:rPr>
        <w:t xml:space="preserve">по </w:t>
      </w:r>
      <w:r w:rsidR="00D718CC">
        <w:rPr>
          <w:sz w:val="26"/>
          <w:szCs w:val="26"/>
        </w:rPr>
        <w:t>экономике, имуществу</w:t>
      </w:r>
      <w:r w:rsidRPr="00352F26">
        <w:rPr>
          <w:sz w:val="26"/>
          <w:szCs w:val="26"/>
        </w:rPr>
        <w:t xml:space="preserve"> и</w:t>
      </w:r>
    </w:p>
    <w:p w:rsidR="00352F26" w:rsidRPr="00352F26" w:rsidRDefault="00352F26" w:rsidP="00352F26">
      <w:pPr>
        <w:shd w:val="clear" w:color="auto" w:fill="FFFFFF"/>
        <w:jc w:val="both"/>
        <w:rPr>
          <w:sz w:val="26"/>
          <w:szCs w:val="26"/>
        </w:rPr>
      </w:pPr>
      <w:r w:rsidRPr="00352F26">
        <w:rPr>
          <w:sz w:val="26"/>
          <w:szCs w:val="26"/>
        </w:rPr>
        <w:t xml:space="preserve">земельным отношениям                                                                       </w:t>
      </w:r>
      <w:r w:rsidR="00D718CC">
        <w:rPr>
          <w:sz w:val="26"/>
          <w:szCs w:val="26"/>
        </w:rPr>
        <w:t xml:space="preserve">             </w:t>
      </w:r>
      <w:r w:rsidRPr="00352F26">
        <w:rPr>
          <w:sz w:val="26"/>
          <w:szCs w:val="26"/>
        </w:rPr>
        <w:t>Л.В. Санкина</w:t>
      </w:r>
    </w:p>
    <w:p w:rsidR="00352F26" w:rsidRPr="00352F26" w:rsidRDefault="00352F26" w:rsidP="00352F26">
      <w:pPr>
        <w:spacing w:line="276" w:lineRule="auto"/>
        <w:jc w:val="both"/>
        <w:rPr>
          <w:sz w:val="26"/>
          <w:szCs w:val="26"/>
        </w:rPr>
      </w:pPr>
    </w:p>
    <w:p w:rsidR="00653D36" w:rsidRPr="00653D36" w:rsidRDefault="00653D36" w:rsidP="00653D36">
      <w:pPr>
        <w:spacing w:before="100" w:beforeAutospacing="1" w:after="100" w:afterAutospacing="1"/>
        <w:ind w:firstLine="708"/>
        <w:jc w:val="both"/>
        <w:rPr>
          <w:sz w:val="26"/>
          <w:szCs w:val="26"/>
        </w:rPr>
      </w:pPr>
    </w:p>
    <w:sectPr w:rsidR="00653D36" w:rsidRPr="00653D36" w:rsidSect="00A267DD">
      <w:headerReference w:type="default" r:id="rId8"/>
      <w:pgSz w:w="11906" w:h="16838" w:code="9"/>
      <w:pgMar w:top="851" w:right="567" w:bottom="1134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13E" w:rsidRDefault="0031413E">
      <w:r>
        <w:separator/>
      </w:r>
    </w:p>
  </w:endnote>
  <w:endnote w:type="continuationSeparator" w:id="0">
    <w:p w:rsidR="0031413E" w:rsidRDefault="0031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13E" w:rsidRDefault="0031413E">
      <w:r>
        <w:separator/>
      </w:r>
    </w:p>
  </w:footnote>
  <w:footnote w:type="continuationSeparator" w:id="0">
    <w:p w:rsidR="0031413E" w:rsidRDefault="00314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D36" w:rsidRDefault="00653D36">
    <w:pPr>
      <w:pStyle w:val="a9"/>
    </w:pPr>
  </w:p>
  <w:p w:rsidR="00653D36" w:rsidRDefault="00653D36">
    <w:pPr>
      <w:pStyle w:val="a9"/>
    </w:pPr>
  </w:p>
  <w:p w:rsidR="00653D36" w:rsidRDefault="00653D3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B54E6"/>
    <w:multiLevelType w:val="singleLevel"/>
    <w:tmpl w:val="8DFEC4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27A2051"/>
    <w:multiLevelType w:val="hybridMultilevel"/>
    <w:tmpl w:val="D0C0E912"/>
    <w:lvl w:ilvl="0" w:tplc="9FE49B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2886AF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4FEE5D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2E855C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844DD0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35AA10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7EFAE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2282D3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E24798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13E1E66"/>
    <w:multiLevelType w:val="hybridMultilevel"/>
    <w:tmpl w:val="C90C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5247E"/>
    <w:multiLevelType w:val="hybridMultilevel"/>
    <w:tmpl w:val="74508FE4"/>
    <w:lvl w:ilvl="0" w:tplc="18C477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145EB3"/>
    <w:multiLevelType w:val="hybridMultilevel"/>
    <w:tmpl w:val="D342417C"/>
    <w:lvl w:ilvl="0" w:tplc="7E4A45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FA1210"/>
    <w:multiLevelType w:val="hybridMultilevel"/>
    <w:tmpl w:val="450EB49C"/>
    <w:lvl w:ilvl="0" w:tplc="B34E6E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42CB66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F12887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620D71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A4AC14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92863F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9E22DE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9806C0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CE4D40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0FA3060"/>
    <w:multiLevelType w:val="hybridMultilevel"/>
    <w:tmpl w:val="0F7C8520"/>
    <w:lvl w:ilvl="0" w:tplc="E800C5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45073E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7944C2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FF299F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61C4D5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F8878D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53057F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998473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B9ECFB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5DF72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4CF0729"/>
    <w:multiLevelType w:val="hybridMultilevel"/>
    <w:tmpl w:val="2496DB44"/>
    <w:lvl w:ilvl="0" w:tplc="18C4771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20"/>
    <w:rsid w:val="0000485D"/>
    <w:rsid w:val="00007490"/>
    <w:rsid w:val="00012374"/>
    <w:rsid w:val="00027252"/>
    <w:rsid w:val="0002786D"/>
    <w:rsid w:val="000304BC"/>
    <w:rsid w:val="000339B1"/>
    <w:rsid w:val="000355D4"/>
    <w:rsid w:val="00036130"/>
    <w:rsid w:val="00036864"/>
    <w:rsid w:val="000401BB"/>
    <w:rsid w:val="00040C54"/>
    <w:rsid w:val="00043415"/>
    <w:rsid w:val="00060A32"/>
    <w:rsid w:val="00061102"/>
    <w:rsid w:val="00063E5C"/>
    <w:rsid w:val="00066FC6"/>
    <w:rsid w:val="0007678D"/>
    <w:rsid w:val="0008311D"/>
    <w:rsid w:val="00083C6A"/>
    <w:rsid w:val="00086493"/>
    <w:rsid w:val="000911D7"/>
    <w:rsid w:val="000925C0"/>
    <w:rsid w:val="00093A77"/>
    <w:rsid w:val="000A4CE2"/>
    <w:rsid w:val="000A6AE7"/>
    <w:rsid w:val="000B1902"/>
    <w:rsid w:val="000B29E4"/>
    <w:rsid w:val="000B2B57"/>
    <w:rsid w:val="000B5144"/>
    <w:rsid w:val="000B7CF6"/>
    <w:rsid w:val="000C053D"/>
    <w:rsid w:val="000C39AA"/>
    <w:rsid w:val="000C5D8B"/>
    <w:rsid w:val="000D0623"/>
    <w:rsid w:val="000E17DF"/>
    <w:rsid w:val="000E55BF"/>
    <w:rsid w:val="000E57AD"/>
    <w:rsid w:val="000E5E6C"/>
    <w:rsid w:val="00103675"/>
    <w:rsid w:val="00103AF5"/>
    <w:rsid w:val="00104559"/>
    <w:rsid w:val="00105EFB"/>
    <w:rsid w:val="00107CA6"/>
    <w:rsid w:val="00107F87"/>
    <w:rsid w:val="00112871"/>
    <w:rsid w:val="00114490"/>
    <w:rsid w:val="00120539"/>
    <w:rsid w:val="00122385"/>
    <w:rsid w:val="00126C8A"/>
    <w:rsid w:val="0013477D"/>
    <w:rsid w:val="00140CC7"/>
    <w:rsid w:val="00146B94"/>
    <w:rsid w:val="001535D7"/>
    <w:rsid w:val="001576B9"/>
    <w:rsid w:val="001632F7"/>
    <w:rsid w:val="00164F87"/>
    <w:rsid w:val="001674F8"/>
    <w:rsid w:val="00167CDD"/>
    <w:rsid w:val="00172ED2"/>
    <w:rsid w:val="001730C3"/>
    <w:rsid w:val="001737A3"/>
    <w:rsid w:val="00181C6D"/>
    <w:rsid w:val="00197865"/>
    <w:rsid w:val="001A315A"/>
    <w:rsid w:val="001A4918"/>
    <w:rsid w:val="001A5FAD"/>
    <w:rsid w:val="001A6E9B"/>
    <w:rsid w:val="001B040B"/>
    <w:rsid w:val="001B74B9"/>
    <w:rsid w:val="001C32BA"/>
    <w:rsid w:val="001C577C"/>
    <w:rsid w:val="001C7CD1"/>
    <w:rsid w:val="001D6166"/>
    <w:rsid w:val="001D6741"/>
    <w:rsid w:val="001E7086"/>
    <w:rsid w:val="001F69EB"/>
    <w:rsid w:val="001F7A2A"/>
    <w:rsid w:val="00204CAD"/>
    <w:rsid w:val="00213545"/>
    <w:rsid w:val="0021728A"/>
    <w:rsid w:val="0021754F"/>
    <w:rsid w:val="0021758E"/>
    <w:rsid w:val="00217694"/>
    <w:rsid w:val="00217FDC"/>
    <w:rsid w:val="0022467F"/>
    <w:rsid w:val="002307B5"/>
    <w:rsid w:val="0024723E"/>
    <w:rsid w:val="00247B87"/>
    <w:rsid w:val="0025769D"/>
    <w:rsid w:val="0026156B"/>
    <w:rsid w:val="002770EB"/>
    <w:rsid w:val="0028448D"/>
    <w:rsid w:val="00290884"/>
    <w:rsid w:val="00291A4D"/>
    <w:rsid w:val="00292A08"/>
    <w:rsid w:val="002962DB"/>
    <w:rsid w:val="002A0D92"/>
    <w:rsid w:val="002A4015"/>
    <w:rsid w:val="002A51F6"/>
    <w:rsid w:val="002A6CDE"/>
    <w:rsid w:val="002B129B"/>
    <w:rsid w:val="002B2D1C"/>
    <w:rsid w:val="002B2F80"/>
    <w:rsid w:val="002B5FA9"/>
    <w:rsid w:val="002B61F6"/>
    <w:rsid w:val="002B6DE8"/>
    <w:rsid w:val="002B7C4C"/>
    <w:rsid w:val="002C1902"/>
    <w:rsid w:val="002C2107"/>
    <w:rsid w:val="002C2DD7"/>
    <w:rsid w:val="002D62C8"/>
    <w:rsid w:val="003001F8"/>
    <w:rsid w:val="0031413E"/>
    <w:rsid w:val="003504CB"/>
    <w:rsid w:val="00352F26"/>
    <w:rsid w:val="003538E4"/>
    <w:rsid w:val="003566C1"/>
    <w:rsid w:val="003600D8"/>
    <w:rsid w:val="0036032E"/>
    <w:rsid w:val="00362A2E"/>
    <w:rsid w:val="00370107"/>
    <w:rsid w:val="00370369"/>
    <w:rsid w:val="00371109"/>
    <w:rsid w:val="00374A5A"/>
    <w:rsid w:val="00380D3A"/>
    <w:rsid w:val="00382E9B"/>
    <w:rsid w:val="00385859"/>
    <w:rsid w:val="003867F2"/>
    <w:rsid w:val="0039415B"/>
    <w:rsid w:val="00397502"/>
    <w:rsid w:val="003B70CE"/>
    <w:rsid w:val="003B7E67"/>
    <w:rsid w:val="003C0B58"/>
    <w:rsid w:val="003D2FB9"/>
    <w:rsid w:val="003D69CB"/>
    <w:rsid w:val="003D750C"/>
    <w:rsid w:val="003E5391"/>
    <w:rsid w:val="003E6A25"/>
    <w:rsid w:val="003F6748"/>
    <w:rsid w:val="00405D39"/>
    <w:rsid w:val="00422950"/>
    <w:rsid w:val="00423EDB"/>
    <w:rsid w:val="004245CD"/>
    <w:rsid w:val="004304A7"/>
    <w:rsid w:val="00433A85"/>
    <w:rsid w:val="00433EF0"/>
    <w:rsid w:val="00445A80"/>
    <w:rsid w:val="00447DFF"/>
    <w:rsid w:val="00450EA6"/>
    <w:rsid w:val="00452F8E"/>
    <w:rsid w:val="00472361"/>
    <w:rsid w:val="00474FC3"/>
    <w:rsid w:val="00481FF3"/>
    <w:rsid w:val="004901FC"/>
    <w:rsid w:val="00491362"/>
    <w:rsid w:val="00491700"/>
    <w:rsid w:val="00491A12"/>
    <w:rsid w:val="00495C76"/>
    <w:rsid w:val="004A14B8"/>
    <w:rsid w:val="004A5979"/>
    <w:rsid w:val="004B1B63"/>
    <w:rsid w:val="004B3FD6"/>
    <w:rsid w:val="004D27E3"/>
    <w:rsid w:val="004D6BCE"/>
    <w:rsid w:val="004E7F5E"/>
    <w:rsid w:val="005016D6"/>
    <w:rsid w:val="005027CA"/>
    <w:rsid w:val="00505109"/>
    <w:rsid w:val="00505BBD"/>
    <w:rsid w:val="00506121"/>
    <w:rsid w:val="00506B8E"/>
    <w:rsid w:val="005126AE"/>
    <w:rsid w:val="005177A2"/>
    <w:rsid w:val="00521927"/>
    <w:rsid w:val="00526898"/>
    <w:rsid w:val="00527FAE"/>
    <w:rsid w:val="00531EAF"/>
    <w:rsid w:val="005353DA"/>
    <w:rsid w:val="0053768A"/>
    <w:rsid w:val="005407F5"/>
    <w:rsid w:val="00540984"/>
    <w:rsid w:val="00540E03"/>
    <w:rsid w:val="00543B1F"/>
    <w:rsid w:val="00551763"/>
    <w:rsid w:val="0055497A"/>
    <w:rsid w:val="00555C56"/>
    <w:rsid w:val="0055789C"/>
    <w:rsid w:val="00557C1D"/>
    <w:rsid w:val="00560DF4"/>
    <w:rsid w:val="00561570"/>
    <w:rsid w:val="00562CF6"/>
    <w:rsid w:val="00563FD4"/>
    <w:rsid w:val="0056495C"/>
    <w:rsid w:val="00567DFF"/>
    <w:rsid w:val="0057572A"/>
    <w:rsid w:val="00592464"/>
    <w:rsid w:val="005A486F"/>
    <w:rsid w:val="005A6200"/>
    <w:rsid w:val="005A6F54"/>
    <w:rsid w:val="005A70FD"/>
    <w:rsid w:val="005B4727"/>
    <w:rsid w:val="005B4EAD"/>
    <w:rsid w:val="005B7CEA"/>
    <w:rsid w:val="005B7DF9"/>
    <w:rsid w:val="005D5E9F"/>
    <w:rsid w:val="005E0134"/>
    <w:rsid w:val="0061197F"/>
    <w:rsid w:val="00612C7D"/>
    <w:rsid w:val="006132C2"/>
    <w:rsid w:val="00614A48"/>
    <w:rsid w:val="006168C2"/>
    <w:rsid w:val="00616C65"/>
    <w:rsid w:val="00620F7E"/>
    <w:rsid w:val="006212E5"/>
    <w:rsid w:val="0062576B"/>
    <w:rsid w:val="00631E06"/>
    <w:rsid w:val="0063235A"/>
    <w:rsid w:val="00641B84"/>
    <w:rsid w:val="00642F06"/>
    <w:rsid w:val="00645DE4"/>
    <w:rsid w:val="00646824"/>
    <w:rsid w:val="006502D3"/>
    <w:rsid w:val="006520B2"/>
    <w:rsid w:val="00653D36"/>
    <w:rsid w:val="00654EEE"/>
    <w:rsid w:val="00655BD1"/>
    <w:rsid w:val="00655FDB"/>
    <w:rsid w:val="006630EF"/>
    <w:rsid w:val="00665A46"/>
    <w:rsid w:val="00670CCB"/>
    <w:rsid w:val="00674761"/>
    <w:rsid w:val="00682D2A"/>
    <w:rsid w:val="00683A1C"/>
    <w:rsid w:val="0068475C"/>
    <w:rsid w:val="00685764"/>
    <w:rsid w:val="00685BD7"/>
    <w:rsid w:val="00685E3C"/>
    <w:rsid w:val="006975E0"/>
    <w:rsid w:val="006A71DB"/>
    <w:rsid w:val="006B4433"/>
    <w:rsid w:val="006B4EC7"/>
    <w:rsid w:val="006B4F26"/>
    <w:rsid w:val="006B50D4"/>
    <w:rsid w:val="006B5C66"/>
    <w:rsid w:val="006C0361"/>
    <w:rsid w:val="006C164C"/>
    <w:rsid w:val="006C5C24"/>
    <w:rsid w:val="006C6A94"/>
    <w:rsid w:val="006D48D6"/>
    <w:rsid w:val="006E1BB3"/>
    <w:rsid w:val="006E2195"/>
    <w:rsid w:val="006E2DDE"/>
    <w:rsid w:val="006E7ED5"/>
    <w:rsid w:val="006F3D25"/>
    <w:rsid w:val="00700137"/>
    <w:rsid w:val="00701E64"/>
    <w:rsid w:val="0070364A"/>
    <w:rsid w:val="00703BC2"/>
    <w:rsid w:val="00703F41"/>
    <w:rsid w:val="0070532E"/>
    <w:rsid w:val="007055DE"/>
    <w:rsid w:val="00707F40"/>
    <w:rsid w:val="00712C78"/>
    <w:rsid w:val="00730FBA"/>
    <w:rsid w:val="007338E2"/>
    <w:rsid w:val="007422C4"/>
    <w:rsid w:val="00743F00"/>
    <w:rsid w:val="00743F60"/>
    <w:rsid w:val="00746C25"/>
    <w:rsid w:val="007616EC"/>
    <w:rsid w:val="0077190E"/>
    <w:rsid w:val="00771F3E"/>
    <w:rsid w:val="00772AF9"/>
    <w:rsid w:val="0078146A"/>
    <w:rsid w:val="007869AC"/>
    <w:rsid w:val="00787D31"/>
    <w:rsid w:val="007949F6"/>
    <w:rsid w:val="007964B8"/>
    <w:rsid w:val="007B53B1"/>
    <w:rsid w:val="007B736C"/>
    <w:rsid w:val="007C30F4"/>
    <w:rsid w:val="007C34DF"/>
    <w:rsid w:val="007C6104"/>
    <w:rsid w:val="007D1CE8"/>
    <w:rsid w:val="007D6DCF"/>
    <w:rsid w:val="007E271A"/>
    <w:rsid w:val="007F4965"/>
    <w:rsid w:val="00805F3E"/>
    <w:rsid w:val="00807B46"/>
    <w:rsid w:val="008136C7"/>
    <w:rsid w:val="00823F02"/>
    <w:rsid w:val="00835F83"/>
    <w:rsid w:val="00847546"/>
    <w:rsid w:val="008507F0"/>
    <w:rsid w:val="008540FB"/>
    <w:rsid w:val="008555FC"/>
    <w:rsid w:val="00861472"/>
    <w:rsid w:val="00862B32"/>
    <w:rsid w:val="00863AEA"/>
    <w:rsid w:val="008641A6"/>
    <w:rsid w:val="00866F0F"/>
    <w:rsid w:val="00872527"/>
    <w:rsid w:val="00884603"/>
    <w:rsid w:val="00895EF3"/>
    <w:rsid w:val="0089605C"/>
    <w:rsid w:val="008A2C0E"/>
    <w:rsid w:val="008A683A"/>
    <w:rsid w:val="008B08E2"/>
    <w:rsid w:val="008B3344"/>
    <w:rsid w:val="008B53E5"/>
    <w:rsid w:val="008C100C"/>
    <w:rsid w:val="008C43C8"/>
    <w:rsid w:val="008C49B3"/>
    <w:rsid w:val="008C5B75"/>
    <w:rsid w:val="008D0909"/>
    <w:rsid w:val="008D2D19"/>
    <w:rsid w:val="008E4CAA"/>
    <w:rsid w:val="00900F7F"/>
    <w:rsid w:val="00912976"/>
    <w:rsid w:val="00916755"/>
    <w:rsid w:val="00923BDA"/>
    <w:rsid w:val="009279EB"/>
    <w:rsid w:val="0094133B"/>
    <w:rsid w:val="00943DB2"/>
    <w:rsid w:val="00947F64"/>
    <w:rsid w:val="00951F59"/>
    <w:rsid w:val="00952BE1"/>
    <w:rsid w:val="00954DE7"/>
    <w:rsid w:val="009554BA"/>
    <w:rsid w:val="009615DE"/>
    <w:rsid w:val="00971AC7"/>
    <w:rsid w:val="00972AA7"/>
    <w:rsid w:val="009762DF"/>
    <w:rsid w:val="009817D9"/>
    <w:rsid w:val="00984541"/>
    <w:rsid w:val="00985147"/>
    <w:rsid w:val="00990C79"/>
    <w:rsid w:val="009913E9"/>
    <w:rsid w:val="009A3C6A"/>
    <w:rsid w:val="009B543D"/>
    <w:rsid w:val="009B7BE4"/>
    <w:rsid w:val="009C3130"/>
    <w:rsid w:val="009D29C8"/>
    <w:rsid w:val="009D34DD"/>
    <w:rsid w:val="009D4B84"/>
    <w:rsid w:val="009E3083"/>
    <w:rsid w:val="009E39F7"/>
    <w:rsid w:val="009E4586"/>
    <w:rsid w:val="009E474E"/>
    <w:rsid w:val="009E6ED7"/>
    <w:rsid w:val="009E7BC2"/>
    <w:rsid w:val="009F6955"/>
    <w:rsid w:val="00A017B3"/>
    <w:rsid w:val="00A04BA7"/>
    <w:rsid w:val="00A06149"/>
    <w:rsid w:val="00A076B9"/>
    <w:rsid w:val="00A1061E"/>
    <w:rsid w:val="00A128E7"/>
    <w:rsid w:val="00A17420"/>
    <w:rsid w:val="00A267DD"/>
    <w:rsid w:val="00A27093"/>
    <w:rsid w:val="00A320F4"/>
    <w:rsid w:val="00A34E3F"/>
    <w:rsid w:val="00A37AB0"/>
    <w:rsid w:val="00A44268"/>
    <w:rsid w:val="00A550EB"/>
    <w:rsid w:val="00A56C15"/>
    <w:rsid w:val="00A6099A"/>
    <w:rsid w:val="00A7420F"/>
    <w:rsid w:val="00A80B8B"/>
    <w:rsid w:val="00A839AC"/>
    <w:rsid w:val="00A86582"/>
    <w:rsid w:val="00A8719C"/>
    <w:rsid w:val="00A8783E"/>
    <w:rsid w:val="00A949B8"/>
    <w:rsid w:val="00A959BB"/>
    <w:rsid w:val="00A95A5A"/>
    <w:rsid w:val="00A96380"/>
    <w:rsid w:val="00AA039F"/>
    <w:rsid w:val="00AA5352"/>
    <w:rsid w:val="00AB5501"/>
    <w:rsid w:val="00AB5E91"/>
    <w:rsid w:val="00AB65D8"/>
    <w:rsid w:val="00AC3FD8"/>
    <w:rsid w:val="00AC61B0"/>
    <w:rsid w:val="00AD124A"/>
    <w:rsid w:val="00AD5294"/>
    <w:rsid w:val="00AD5DCE"/>
    <w:rsid w:val="00AD5E5F"/>
    <w:rsid w:val="00AD6623"/>
    <w:rsid w:val="00AE5597"/>
    <w:rsid w:val="00AF0CEC"/>
    <w:rsid w:val="00B03015"/>
    <w:rsid w:val="00B11FAD"/>
    <w:rsid w:val="00B12BB8"/>
    <w:rsid w:val="00B24A0E"/>
    <w:rsid w:val="00B24A20"/>
    <w:rsid w:val="00B27060"/>
    <w:rsid w:val="00B32098"/>
    <w:rsid w:val="00B3783D"/>
    <w:rsid w:val="00B42F0C"/>
    <w:rsid w:val="00B45A4E"/>
    <w:rsid w:val="00B553B7"/>
    <w:rsid w:val="00B70016"/>
    <w:rsid w:val="00B708FE"/>
    <w:rsid w:val="00B71CE5"/>
    <w:rsid w:val="00B7237F"/>
    <w:rsid w:val="00B8487B"/>
    <w:rsid w:val="00B8762F"/>
    <w:rsid w:val="00B96FEC"/>
    <w:rsid w:val="00BA4001"/>
    <w:rsid w:val="00BA47F7"/>
    <w:rsid w:val="00BA60C7"/>
    <w:rsid w:val="00BA66F6"/>
    <w:rsid w:val="00BB0F53"/>
    <w:rsid w:val="00BC0968"/>
    <w:rsid w:val="00BC199C"/>
    <w:rsid w:val="00BC3AA7"/>
    <w:rsid w:val="00BC55EF"/>
    <w:rsid w:val="00BD7976"/>
    <w:rsid w:val="00BE1645"/>
    <w:rsid w:val="00BE4952"/>
    <w:rsid w:val="00BE4B88"/>
    <w:rsid w:val="00BE5D79"/>
    <w:rsid w:val="00BF0D9C"/>
    <w:rsid w:val="00BF5CAE"/>
    <w:rsid w:val="00BF7591"/>
    <w:rsid w:val="00C00F4F"/>
    <w:rsid w:val="00C03B9F"/>
    <w:rsid w:val="00C04897"/>
    <w:rsid w:val="00C10C9B"/>
    <w:rsid w:val="00C1282A"/>
    <w:rsid w:val="00C171DC"/>
    <w:rsid w:val="00C17FAB"/>
    <w:rsid w:val="00C23B34"/>
    <w:rsid w:val="00C30BB3"/>
    <w:rsid w:val="00C30FA3"/>
    <w:rsid w:val="00C31866"/>
    <w:rsid w:val="00C335AE"/>
    <w:rsid w:val="00C33C9A"/>
    <w:rsid w:val="00C341D2"/>
    <w:rsid w:val="00C37EB8"/>
    <w:rsid w:val="00C44FC8"/>
    <w:rsid w:val="00C45F8C"/>
    <w:rsid w:val="00C51B6E"/>
    <w:rsid w:val="00C54D20"/>
    <w:rsid w:val="00C556F2"/>
    <w:rsid w:val="00C55E74"/>
    <w:rsid w:val="00C71654"/>
    <w:rsid w:val="00C764EE"/>
    <w:rsid w:val="00C775B4"/>
    <w:rsid w:val="00C8118C"/>
    <w:rsid w:val="00C83710"/>
    <w:rsid w:val="00C90C2A"/>
    <w:rsid w:val="00C94BF6"/>
    <w:rsid w:val="00CB16AF"/>
    <w:rsid w:val="00CB667D"/>
    <w:rsid w:val="00CC2542"/>
    <w:rsid w:val="00CC63DF"/>
    <w:rsid w:val="00CD6C77"/>
    <w:rsid w:val="00CE07AC"/>
    <w:rsid w:val="00CE28EC"/>
    <w:rsid w:val="00CF0ED8"/>
    <w:rsid w:val="00CF3176"/>
    <w:rsid w:val="00CF4C39"/>
    <w:rsid w:val="00D03B7D"/>
    <w:rsid w:val="00D04041"/>
    <w:rsid w:val="00D079DC"/>
    <w:rsid w:val="00D10609"/>
    <w:rsid w:val="00D10A7B"/>
    <w:rsid w:val="00D10B73"/>
    <w:rsid w:val="00D141D5"/>
    <w:rsid w:val="00D14214"/>
    <w:rsid w:val="00D170CF"/>
    <w:rsid w:val="00D231AB"/>
    <w:rsid w:val="00D3258A"/>
    <w:rsid w:val="00D33870"/>
    <w:rsid w:val="00D37E65"/>
    <w:rsid w:val="00D448AD"/>
    <w:rsid w:val="00D45F39"/>
    <w:rsid w:val="00D467B3"/>
    <w:rsid w:val="00D47C61"/>
    <w:rsid w:val="00D6000B"/>
    <w:rsid w:val="00D639DF"/>
    <w:rsid w:val="00D64409"/>
    <w:rsid w:val="00D718CC"/>
    <w:rsid w:val="00D73223"/>
    <w:rsid w:val="00D73762"/>
    <w:rsid w:val="00D74633"/>
    <w:rsid w:val="00D7644E"/>
    <w:rsid w:val="00D802AE"/>
    <w:rsid w:val="00D8068F"/>
    <w:rsid w:val="00D80859"/>
    <w:rsid w:val="00D83B1A"/>
    <w:rsid w:val="00D84AD1"/>
    <w:rsid w:val="00D864AF"/>
    <w:rsid w:val="00D91B9E"/>
    <w:rsid w:val="00D91DFA"/>
    <w:rsid w:val="00D92BC5"/>
    <w:rsid w:val="00D92F4D"/>
    <w:rsid w:val="00D9413C"/>
    <w:rsid w:val="00D94F13"/>
    <w:rsid w:val="00D97617"/>
    <w:rsid w:val="00DA7793"/>
    <w:rsid w:val="00DB00A7"/>
    <w:rsid w:val="00DB4FD8"/>
    <w:rsid w:val="00DB7FFA"/>
    <w:rsid w:val="00DC3C58"/>
    <w:rsid w:val="00DC5B4B"/>
    <w:rsid w:val="00DC677D"/>
    <w:rsid w:val="00DD4D7B"/>
    <w:rsid w:val="00DD57EF"/>
    <w:rsid w:val="00DE14AE"/>
    <w:rsid w:val="00DE5796"/>
    <w:rsid w:val="00DE58EE"/>
    <w:rsid w:val="00E00952"/>
    <w:rsid w:val="00E011CC"/>
    <w:rsid w:val="00E03623"/>
    <w:rsid w:val="00E049DA"/>
    <w:rsid w:val="00E10D0B"/>
    <w:rsid w:val="00E11C9E"/>
    <w:rsid w:val="00E1281C"/>
    <w:rsid w:val="00E24419"/>
    <w:rsid w:val="00E32CEA"/>
    <w:rsid w:val="00E45243"/>
    <w:rsid w:val="00E50F3C"/>
    <w:rsid w:val="00E56354"/>
    <w:rsid w:val="00E57D0C"/>
    <w:rsid w:val="00E60008"/>
    <w:rsid w:val="00E61A8D"/>
    <w:rsid w:val="00E63C0F"/>
    <w:rsid w:val="00E64C49"/>
    <w:rsid w:val="00E8058B"/>
    <w:rsid w:val="00E80A75"/>
    <w:rsid w:val="00E91EBA"/>
    <w:rsid w:val="00E92576"/>
    <w:rsid w:val="00EB3E88"/>
    <w:rsid w:val="00EC4EFD"/>
    <w:rsid w:val="00EE018D"/>
    <w:rsid w:val="00EE6845"/>
    <w:rsid w:val="00EF5314"/>
    <w:rsid w:val="00F10F71"/>
    <w:rsid w:val="00F13881"/>
    <w:rsid w:val="00F30A9F"/>
    <w:rsid w:val="00F335BE"/>
    <w:rsid w:val="00F35707"/>
    <w:rsid w:val="00F36194"/>
    <w:rsid w:val="00F448BE"/>
    <w:rsid w:val="00F46765"/>
    <w:rsid w:val="00F532E7"/>
    <w:rsid w:val="00F53FD7"/>
    <w:rsid w:val="00F54667"/>
    <w:rsid w:val="00F54B46"/>
    <w:rsid w:val="00F61C88"/>
    <w:rsid w:val="00F64881"/>
    <w:rsid w:val="00F73D0D"/>
    <w:rsid w:val="00F76E5A"/>
    <w:rsid w:val="00FA1352"/>
    <w:rsid w:val="00FA5413"/>
    <w:rsid w:val="00FA6990"/>
    <w:rsid w:val="00FA78AA"/>
    <w:rsid w:val="00FD2BBA"/>
    <w:rsid w:val="00FD3729"/>
    <w:rsid w:val="00FD6124"/>
    <w:rsid w:val="00FE08CD"/>
    <w:rsid w:val="00FE3B6D"/>
    <w:rsid w:val="00FF21D8"/>
    <w:rsid w:val="00FF2A57"/>
    <w:rsid w:val="00FF68FF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E4C4F"/>
  <w15:chartTrackingRefBased/>
  <w15:docId w15:val="{A43EAF57-843C-4B50-8921-5B0BF0CC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color w:val="000000"/>
      <w:sz w:val="2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20">
    <w:name w:val="Body Text 2"/>
    <w:basedOn w:val="a"/>
    <w:pPr>
      <w:jc w:val="both"/>
    </w:pPr>
    <w:rPr>
      <w:sz w:val="26"/>
    </w:rPr>
  </w:style>
  <w:style w:type="paragraph" w:styleId="30">
    <w:name w:val="Body Text 3"/>
    <w:basedOn w:val="a"/>
    <w:rPr>
      <w:b/>
      <w:sz w:val="26"/>
    </w:rPr>
  </w:style>
  <w:style w:type="table" w:styleId="a4">
    <w:name w:val="Table Grid"/>
    <w:basedOn w:val="a1"/>
    <w:uiPriority w:val="59"/>
    <w:rsid w:val="001F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Ñòèëü"/>
    <w:rsid w:val="00D80859"/>
  </w:style>
  <w:style w:type="paragraph" w:customStyle="1" w:styleId="-">
    <w:name w:val="Таблица - содержание"/>
    <w:basedOn w:val="a"/>
    <w:rsid w:val="00D80859"/>
    <w:pPr>
      <w:keepLines/>
    </w:pPr>
    <w:rPr>
      <w:sz w:val="24"/>
    </w:rPr>
  </w:style>
  <w:style w:type="paragraph" w:customStyle="1" w:styleId="a6">
    <w:name w:val="Âåðõíèé êîëîíòèòóë"/>
    <w:basedOn w:val="a5"/>
    <w:rsid w:val="00D80859"/>
    <w:pPr>
      <w:tabs>
        <w:tab w:val="center" w:pos="4536"/>
        <w:tab w:val="right" w:pos="9072"/>
      </w:tabs>
    </w:pPr>
  </w:style>
  <w:style w:type="paragraph" w:customStyle="1" w:styleId="Iauiue">
    <w:name w:val="Iau?iue"/>
    <w:rsid w:val="00D80859"/>
    <w:pPr>
      <w:overflowPunct w:val="0"/>
      <w:autoSpaceDE w:val="0"/>
      <w:autoSpaceDN w:val="0"/>
      <w:adjustRightInd w:val="0"/>
      <w:textAlignment w:val="baseline"/>
    </w:pPr>
    <w:rPr>
      <w:kern w:val="28"/>
      <w:sz w:val="24"/>
    </w:rPr>
  </w:style>
  <w:style w:type="character" w:styleId="a7">
    <w:name w:val="page number"/>
    <w:basedOn w:val="a0"/>
    <w:rsid w:val="00D80859"/>
  </w:style>
  <w:style w:type="paragraph" w:styleId="a8">
    <w:name w:val="caption"/>
    <w:basedOn w:val="a"/>
    <w:next w:val="a"/>
    <w:qFormat/>
    <w:rsid w:val="00D80859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a9">
    <w:name w:val="header"/>
    <w:basedOn w:val="a"/>
    <w:rsid w:val="00D8085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Balloon Text"/>
    <w:basedOn w:val="a"/>
    <w:semiHidden/>
    <w:rsid w:val="002962D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1B040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B040B"/>
  </w:style>
  <w:style w:type="paragraph" w:customStyle="1" w:styleId="msonormalcxspmiddle">
    <w:name w:val="msonormalcxspmiddle"/>
    <w:basedOn w:val="a"/>
    <w:rsid w:val="001B040B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Название"/>
    <w:basedOn w:val="a"/>
    <w:link w:val="ae"/>
    <w:qFormat/>
    <w:rsid w:val="001B040B"/>
    <w:pPr>
      <w:jc w:val="center"/>
    </w:pPr>
    <w:rPr>
      <w:b/>
      <w:sz w:val="28"/>
      <w:lang w:val="x-none" w:eastAsia="x-none"/>
    </w:rPr>
  </w:style>
  <w:style w:type="character" w:customStyle="1" w:styleId="ae">
    <w:name w:val="Название Знак"/>
    <w:link w:val="ad"/>
    <w:rsid w:val="001B040B"/>
    <w:rPr>
      <w:b/>
      <w:sz w:val="28"/>
    </w:rPr>
  </w:style>
  <w:style w:type="paragraph" w:styleId="af">
    <w:name w:val="Subtitle"/>
    <w:basedOn w:val="a"/>
    <w:link w:val="af0"/>
    <w:qFormat/>
    <w:rsid w:val="001B040B"/>
    <w:pPr>
      <w:jc w:val="center"/>
    </w:pPr>
    <w:rPr>
      <w:b/>
      <w:sz w:val="36"/>
      <w:lang w:val="x-none" w:eastAsia="x-none"/>
    </w:rPr>
  </w:style>
  <w:style w:type="character" w:customStyle="1" w:styleId="af0">
    <w:name w:val="Подзаголовок Знак"/>
    <w:link w:val="af"/>
    <w:rsid w:val="001B040B"/>
    <w:rPr>
      <w:b/>
      <w:sz w:val="36"/>
    </w:rPr>
  </w:style>
  <w:style w:type="paragraph" w:styleId="af1">
    <w:name w:val="footer"/>
    <w:basedOn w:val="a"/>
    <w:link w:val="af2"/>
    <w:rsid w:val="0002786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2786D"/>
  </w:style>
  <w:style w:type="paragraph" w:styleId="af3">
    <w:name w:val="footnote text"/>
    <w:basedOn w:val="a"/>
    <w:link w:val="af4"/>
    <w:rsid w:val="007F4965"/>
  </w:style>
  <w:style w:type="character" w:customStyle="1" w:styleId="af4">
    <w:name w:val="Текст сноски Знак"/>
    <w:basedOn w:val="a0"/>
    <w:link w:val="af3"/>
    <w:rsid w:val="007F4965"/>
  </w:style>
  <w:style w:type="character" w:styleId="af5">
    <w:name w:val="footnote reference"/>
    <w:rsid w:val="007F4965"/>
    <w:rPr>
      <w:vertAlign w:val="superscript"/>
    </w:rPr>
  </w:style>
  <w:style w:type="paragraph" w:customStyle="1" w:styleId="ConsPlusNormal">
    <w:name w:val="ConsPlusNormal"/>
    <w:rsid w:val="002C2DD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43F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rmal (Web)"/>
    <w:basedOn w:val="a"/>
    <w:rsid w:val="00352F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3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Адм. Заринского района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Nik</dc:creator>
  <cp:keywords/>
  <cp:lastModifiedBy>WS-ZemKom</cp:lastModifiedBy>
  <cp:revision>8</cp:revision>
  <cp:lastPrinted>2023-01-09T04:33:00Z</cp:lastPrinted>
  <dcterms:created xsi:type="dcterms:W3CDTF">2023-12-13T23:31:00Z</dcterms:created>
  <dcterms:modified xsi:type="dcterms:W3CDTF">2025-01-09T02:11:00Z</dcterms:modified>
</cp:coreProperties>
</file>